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691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8222"/>
        <w:gridCol w:w="850"/>
      </w:tblGrid>
      <w:tr w:rsidR="00155F76" w:rsidRPr="00804B2F" w14:paraId="486C769B" w14:textId="77777777" w:rsidTr="00804B2F">
        <w:tc>
          <w:tcPr>
            <w:tcW w:w="562" w:type="dxa"/>
          </w:tcPr>
          <w:p w14:paraId="67DF3EE3" w14:textId="77777777" w:rsidR="00155F76" w:rsidRPr="00804B2F" w:rsidRDefault="00155F76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8222" w:type="dxa"/>
          </w:tcPr>
          <w:p w14:paraId="7A7C8BB7" w14:textId="77777777" w:rsidR="00155F76" w:rsidRPr="00804B2F" w:rsidRDefault="00155F76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hAnsi="Times New Roman" w:cs="Times New Roman"/>
                <w:sz w:val="28"/>
                <w:szCs w:val="28"/>
              </w:rPr>
              <w:t>Найменування документа</w:t>
            </w:r>
          </w:p>
        </w:tc>
        <w:tc>
          <w:tcPr>
            <w:tcW w:w="850" w:type="dxa"/>
          </w:tcPr>
          <w:p w14:paraId="1708D1FC" w14:textId="77777777" w:rsidR="00155F76" w:rsidRPr="00804B2F" w:rsidRDefault="00155F76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hAnsi="Times New Roman" w:cs="Times New Roman"/>
                <w:sz w:val="28"/>
                <w:szCs w:val="28"/>
              </w:rPr>
              <w:t>сторінка</w:t>
            </w:r>
          </w:p>
        </w:tc>
      </w:tr>
      <w:tr w:rsidR="00155F76" w:rsidRPr="00804B2F" w14:paraId="5CA1051B" w14:textId="77777777" w:rsidTr="00804B2F">
        <w:tc>
          <w:tcPr>
            <w:tcW w:w="562" w:type="dxa"/>
          </w:tcPr>
          <w:p w14:paraId="040EEBC8" w14:textId="77777777" w:rsidR="00155F76" w:rsidRPr="00804B6C" w:rsidRDefault="0088750A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</w:tcPr>
          <w:p w14:paraId="4B781878" w14:textId="77777777" w:rsidR="00155F76" w:rsidRPr="00804B2F" w:rsidRDefault="00155F76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hAnsi="Times New Roman" w:cs="Times New Roman"/>
                <w:sz w:val="28"/>
                <w:szCs w:val="28"/>
              </w:rPr>
              <w:t>Зміст</w:t>
            </w:r>
          </w:p>
        </w:tc>
        <w:tc>
          <w:tcPr>
            <w:tcW w:w="850" w:type="dxa"/>
          </w:tcPr>
          <w:p w14:paraId="594F9201" w14:textId="77777777" w:rsidR="00155F76" w:rsidRPr="00804B2F" w:rsidRDefault="00155F76" w:rsidP="00A000AF">
            <w:pPr>
              <w:rPr>
                <w:sz w:val="28"/>
                <w:szCs w:val="28"/>
              </w:rPr>
            </w:pPr>
          </w:p>
        </w:tc>
      </w:tr>
      <w:tr w:rsidR="00106E12" w:rsidRPr="00804B2F" w14:paraId="08AF5A10" w14:textId="77777777" w:rsidTr="00804B2F">
        <w:tc>
          <w:tcPr>
            <w:tcW w:w="562" w:type="dxa"/>
          </w:tcPr>
          <w:p w14:paraId="284DC75C" w14:textId="77777777" w:rsidR="00106E12" w:rsidRPr="00804B6C" w:rsidRDefault="00106E12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</w:tcPr>
          <w:p w14:paraId="4AE5D323" w14:textId="77777777" w:rsidR="00106E12" w:rsidRPr="00804B2F" w:rsidRDefault="00106E1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службового розслідування</w:t>
            </w:r>
          </w:p>
        </w:tc>
        <w:tc>
          <w:tcPr>
            <w:tcW w:w="850" w:type="dxa"/>
          </w:tcPr>
          <w:p w14:paraId="6DE1C0D3" w14:textId="77777777" w:rsidR="00106E12" w:rsidRPr="00804B2F" w:rsidRDefault="00106E12" w:rsidP="00A000AF">
            <w:pPr>
              <w:rPr>
                <w:sz w:val="28"/>
                <w:szCs w:val="28"/>
              </w:rPr>
            </w:pPr>
          </w:p>
        </w:tc>
      </w:tr>
      <w:tr w:rsidR="00155F76" w:rsidRPr="00804B2F" w14:paraId="72A15513" w14:textId="77777777" w:rsidTr="00804B2F">
        <w:trPr>
          <w:trHeight w:val="663"/>
        </w:trPr>
        <w:tc>
          <w:tcPr>
            <w:tcW w:w="562" w:type="dxa"/>
          </w:tcPr>
          <w:p w14:paraId="4A1ED195" w14:textId="77777777" w:rsidR="00155F76" w:rsidRPr="00804B6C" w:rsidRDefault="00106E12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</w:tcPr>
          <w:p w14:paraId="1B5B1CB2" w14:textId="75F92B41" w:rsidR="00946D15" w:rsidRPr="00804B2F" w:rsidRDefault="00AE526E" w:rsidP="00A000AF">
            <w:pPr>
              <w:rPr>
                <w:sz w:val="28"/>
                <w:szCs w:val="28"/>
              </w:rPr>
            </w:pPr>
            <w:r w:rsidRPr="00804B2F">
              <w:rPr>
                <w:rFonts w:ascii="Times New Roman" w:hAnsi="Times New Roman"/>
                <w:color w:val="000000"/>
                <w:sz w:val="28"/>
                <w:szCs w:val="28"/>
              </w:rPr>
              <w:t>Копія рапорту</w:t>
            </w:r>
            <w:r w:rsidRPr="00804B2F">
              <w:rPr>
                <w:rFonts w:ascii="Times New Roman" w:hAnsi="Times New Roman"/>
                <w:sz w:val="28"/>
                <w:szCs w:val="28"/>
              </w:rPr>
              <w:t xml:space="preserve"> від 24.10.</w:t>
            </w:r>
            <w:r w:rsidR="00804B6C">
              <w:rPr>
                <w:rFonts w:ascii="Times New Roman" w:hAnsi="Times New Roman"/>
                <w:sz w:val="28"/>
                <w:szCs w:val="28"/>
              </w:rPr>
              <w:t>20</w:t>
            </w:r>
            <w:r w:rsidRPr="00804B2F">
              <w:rPr>
                <w:rFonts w:ascii="Times New Roman" w:hAnsi="Times New Roman"/>
                <w:sz w:val="28"/>
                <w:szCs w:val="28"/>
              </w:rPr>
              <w:t xml:space="preserve">22 вх. № 1894 </w:t>
            </w:r>
            <w:r w:rsidRPr="00804B2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04B2F">
              <w:rPr>
                <w:rFonts w:ascii="Times New Roman" w:hAnsi="Times New Roman"/>
                <w:sz w:val="28"/>
                <w:szCs w:val="28"/>
              </w:rPr>
              <w:t>начальника відділення логістики підполковника Непрана І.</w:t>
            </w:r>
          </w:p>
        </w:tc>
        <w:tc>
          <w:tcPr>
            <w:tcW w:w="850" w:type="dxa"/>
          </w:tcPr>
          <w:p w14:paraId="11688ACB" w14:textId="77777777" w:rsidR="00155F76" w:rsidRPr="00804B2F" w:rsidRDefault="00155F76" w:rsidP="00A000AF">
            <w:pPr>
              <w:rPr>
                <w:sz w:val="28"/>
                <w:szCs w:val="28"/>
              </w:rPr>
            </w:pPr>
          </w:p>
        </w:tc>
      </w:tr>
      <w:tr w:rsidR="00155F76" w:rsidRPr="00804B2F" w14:paraId="7D9DD7E7" w14:textId="77777777" w:rsidTr="00804B2F">
        <w:tc>
          <w:tcPr>
            <w:tcW w:w="562" w:type="dxa"/>
          </w:tcPr>
          <w:p w14:paraId="3249B71C" w14:textId="77777777" w:rsidR="00155F76" w:rsidRPr="00804B6C" w:rsidRDefault="00DA2523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</w:tcPr>
          <w:p w14:paraId="510274BA" w14:textId="4216E38D" w:rsidR="00946D15" w:rsidRPr="00804B2F" w:rsidRDefault="00211BE6" w:rsidP="00A000AF">
            <w:pPr>
              <w:rPr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Витяг із</w:t>
            </w:r>
            <w:r w:rsidR="00E95762"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наказу командира військової частини А</w:t>
            </w:r>
            <w:r w:rsidR="00216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1111</w:t>
            </w:r>
            <w:r w:rsidR="00E95762"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від</w:t>
            </w:r>
            <w:r w:rsidR="00E95762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207B8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</w:t>
            </w: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04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№</w:t>
            </w:r>
            <w:r w:rsidR="00B46988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  <w:r w:rsidR="00E95762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призначення службового розслідування»</w:t>
            </w:r>
          </w:p>
        </w:tc>
        <w:tc>
          <w:tcPr>
            <w:tcW w:w="850" w:type="dxa"/>
          </w:tcPr>
          <w:p w14:paraId="6644EF51" w14:textId="77777777" w:rsidR="00155F76" w:rsidRPr="00804B2F" w:rsidRDefault="00155F76" w:rsidP="00A000AF">
            <w:pPr>
              <w:rPr>
                <w:sz w:val="28"/>
                <w:szCs w:val="28"/>
              </w:rPr>
            </w:pPr>
          </w:p>
        </w:tc>
      </w:tr>
      <w:tr w:rsidR="00155F76" w:rsidRPr="00804B2F" w14:paraId="5B8C81DA" w14:textId="77777777" w:rsidTr="00804B2F">
        <w:tc>
          <w:tcPr>
            <w:tcW w:w="562" w:type="dxa"/>
          </w:tcPr>
          <w:p w14:paraId="2B70C52F" w14:textId="77777777" w:rsidR="00155F76" w:rsidRPr="00804B6C" w:rsidRDefault="00DA2523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</w:tcPr>
          <w:p w14:paraId="2049771D" w14:textId="4F7F3DE0" w:rsidR="00946D15" w:rsidRPr="00804B2F" w:rsidRDefault="00731681" w:rsidP="00A000AF">
            <w:pPr>
              <w:rPr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Копія пояснення </w:t>
            </w:r>
            <w:r w:rsidR="00AE526E" w:rsidRPr="00804B2F">
              <w:rPr>
                <w:rFonts w:ascii="Times New Roman" w:hAnsi="Times New Roman"/>
                <w:sz w:val="28"/>
                <w:szCs w:val="28"/>
              </w:rPr>
              <w:t xml:space="preserve">підполковника </w:t>
            </w:r>
            <w:r w:rsidR="00216B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6B10">
              <w:rPr>
                <w:rFonts w:ascii="Times New Roman" w:hAnsi="Times New Roman"/>
                <w:sz w:val="28"/>
                <w:szCs w:val="28"/>
              </w:rPr>
              <w:t>І. ІГОРЕНКА</w:t>
            </w:r>
          </w:p>
        </w:tc>
        <w:tc>
          <w:tcPr>
            <w:tcW w:w="850" w:type="dxa"/>
          </w:tcPr>
          <w:p w14:paraId="3D6B619C" w14:textId="77777777" w:rsidR="00155F76" w:rsidRPr="00804B2F" w:rsidRDefault="00155F76" w:rsidP="00A000AF">
            <w:pPr>
              <w:rPr>
                <w:sz w:val="28"/>
                <w:szCs w:val="28"/>
              </w:rPr>
            </w:pPr>
          </w:p>
        </w:tc>
      </w:tr>
      <w:tr w:rsidR="00155F76" w:rsidRPr="00804B2F" w14:paraId="6EABAE91" w14:textId="77777777" w:rsidTr="00804B2F">
        <w:tc>
          <w:tcPr>
            <w:tcW w:w="562" w:type="dxa"/>
          </w:tcPr>
          <w:p w14:paraId="385E5C6A" w14:textId="77777777" w:rsidR="00155F76" w:rsidRPr="00804B6C" w:rsidRDefault="00DA2523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</w:tcPr>
          <w:p w14:paraId="170C2EA5" w14:textId="2DC6DAC9" w:rsidR="00946D15" w:rsidRPr="00804B2F" w:rsidRDefault="00AE526E" w:rsidP="00A000AF">
            <w:pPr>
              <w:rPr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Копія пояснення</w:t>
            </w:r>
            <w:r w:rsidRPr="00804B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7375" w:rsidRPr="00804B2F">
              <w:rPr>
                <w:rFonts w:ascii="Times New Roman" w:hAnsi="Times New Roman"/>
                <w:sz w:val="28"/>
                <w:szCs w:val="28"/>
              </w:rPr>
              <w:t>мол.</w:t>
            </w:r>
            <w:r w:rsidRPr="00804B2F">
              <w:rPr>
                <w:rFonts w:ascii="Times New Roman" w:hAnsi="Times New Roman"/>
                <w:sz w:val="28"/>
                <w:szCs w:val="28"/>
              </w:rPr>
              <w:t xml:space="preserve">сержанта </w:t>
            </w:r>
            <w:r w:rsidR="00216B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6B10">
              <w:rPr>
                <w:rFonts w:ascii="Times New Roman" w:hAnsi="Times New Roman"/>
                <w:sz w:val="28"/>
                <w:szCs w:val="28"/>
              </w:rPr>
              <w:t>В. ВІТАЛЕНКА</w:t>
            </w:r>
          </w:p>
        </w:tc>
        <w:tc>
          <w:tcPr>
            <w:tcW w:w="850" w:type="dxa"/>
          </w:tcPr>
          <w:p w14:paraId="49662524" w14:textId="77777777" w:rsidR="00155F76" w:rsidRPr="00804B2F" w:rsidRDefault="00155F76" w:rsidP="00A000AF">
            <w:pPr>
              <w:rPr>
                <w:sz w:val="28"/>
                <w:szCs w:val="28"/>
              </w:rPr>
            </w:pPr>
          </w:p>
        </w:tc>
      </w:tr>
      <w:tr w:rsidR="00396398" w:rsidRPr="00804B2F" w14:paraId="4B9D8701" w14:textId="77777777" w:rsidTr="00804B2F">
        <w:tc>
          <w:tcPr>
            <w:tcW w:w="562" w:type="dxa"/>
          </w:tcPr>
          <w:p w14:paraId="0D07B140" w14:textId="77777777" w:rsidR="00396398" w:rsidRPr="00804B6C" w:rsidRDefault="00DA2523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</w:tcPr>
          <w:p w14:paraId="7B27A369" w14:textId="42262C76" w:rsidR="00946D15" w:rsidRPr="00804B2F" w:rsidRDefault="00731681" w:rsidP="00A000A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Копія пояснення ст.</w:t>
            </w:r>
            <w:r w:rsidR="007B3CCF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солдата </w:t>
            </w:r>
            <w:r w:rsidR="00216B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6B10">
              <w:rPr>
                <w:rFonts w:ascii="Times New Roman" w:hAnsi="Times New Roman"/>
                <w:sz w:val="28"/>
                <w:szCs w:val="28"/>
              </w:rPr>
              <w:t>В. ВІТАЛЕНКА</w:t>
            </w:r>
          </w:p>
        </w:tc>
        <w:tc>
          <w:tcPr>
            <w:tcW w:w="850" w:type="dxa"/>
          </w:tcPr>
          <w:p w14:paraId="3AB4F811" w14:textId="77777777" w:rsidR="00396398" w:rsidRPr="00804B2F" w:rsidRDefault="00396398" w:rsidP="00A000AF">
            <w:pPr>
              <w:rPr>
                <w:sz w:val="28"/>
                <w:szCs w:val="28"/>
              </w:rPr>
            </w:pPr>
          </w:p>
        </w:tc>
      </w:tr>
      <w:tr w:rsidR="00731681" w:rsidRPr="00804B2F" w14:paraId="4D747A0B" w14:textId="77777777" w:rsidTr="00804B2F">
        <w:tc>
          <w:tcPr>
            <w:tcW w:w="562" w:type="dxa"/>
          </w:tcPr>
          <w:p w14:paraId="7D00A369" w14:textId="00E48417" w:rsidR="00731681" w:rsidRPr="00804B6C" w:rsidRDefault="00731681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</w:tcPr>
          <w:p w14:paraId="1C89F7C5" w14:textId="15784866" w:rsidR="00731681" w:rsidRPr="00804B2F" w:rsidRDefault="00731681" w:rsidP="00A000AF">
            <w:pPr>
              <w:ind w:right="10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Копія пояснення </w:t>
            </w:r>
            <w:r w:rsidR="00C57375" w:rsidRPr="00804B2F">
              <w:rPr>
                <w:rFonts w:ascii="Times New Roman" w:hAnsi="Times New Roman"/>
                <w:sz w:val="28"/>
                <w:szCs w:val="28"/>
              </w:rPr>
              <w:t xml:space="preserve"> мол. сержанта </w:t>
            </w:r>
            <w:r w:rsidR="00216B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6B10">
              <w:rPr>
                <w:rFonts w:ascii="Times New Roman" w:hAnsi="Times New Roman"/>
                <w:sz w:val="28"/>
                <w:szCs w:val="28"/>
              </w:rPr>
              <w:t>І.</w:t>
            </w:r>
            <w:r w:rsidR="00216B10" w:rsidRPr="00E041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6B10">
              <w:rPr>
                <w:rFonts w:ascii="Times New Roman" w:hAnsi="Times New Roman"/>
                <w:sz w:val="28"/>
                <w:szCs w:val="28"/>
              </w:rPr>
              <w:t>ІВАНЕНКА</w:t>
            </w:r>
          </w:p>
        </w:tc>
        <w:tc>
          <w:tcPr>
            <w:tcW w:w="850" w:type="dxa"/>
          </w:tcPr>
          <w:p w14:paraId="73F30785" w14:textId="77777777" w:rsidR="00731681" w:rsidRPr="00804B2F" w:rsidRDefault="00731681" w:rsidP="00A000AF">
            <w:pPr>
              <w:rPr>
                <w:sz w:val="28"/>
                <w:szCs w:val="28"/>
              </w:rPr>
            </w:pPr>
          </w:p>
        </w:tc>
      </w:tr>
      <w:tr w:rsidR="00155F76" w:rsidRPr="00804B2F" w14:paraId="7783A01C" w14:textId="77777777" w:rsidTr="00804B2F">
        <w:tc>
          <w:tcPr>
            <w:tcW w:w="562" w:type="dxa"/>
          </w:tcPr>
          <w:p w14:paraId="7551219A" w14:textId="705726FC" w:rsidR="00155F76" w:rsidRPr="00804B6C" w:rsidRDefault="00731681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</w:tcPr>
          <w:p w14:paraId="448314E5" w14:textId="6A9A9AD3" w:rsidR="00946D15" w:rsidRPr="00804B2F" w:rsidRDefault="00C57375" w:rsidP="00804B6C">
            <w:pPr>
              <w:rPr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Відомість</w:t>
            </w:r>
            <w:r w:rsidR="00731681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31681" w:rsidRPr="00804B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щодо визначення залишкової вартості військового  </w:t>
            </w:r>
            <w:r w:rsidR="00804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майна </w:t>
            </w:r>
          </w:p>
        </w:tc>
        <w:tc>
          <w:tcPr>
            <w:tcW w:w="850" w:type="dxa"/>
          </w:tcPr>
          <w:p w14:paraId="73C56A15" w14:textId="77777777" w:rsidR="00155F76" w:rsidRPr="00804B2F" w:rsidRDefault="00155F76" w:rsidP="00A000AF">
            <w:pPr>
              <w:rPr>
                <w:sz w:val="28"/>
                <w:szCs w:val="28"/>
              </w:rPr>
            </w:pPr>
          </w:p>
        </w:tc>
      </w:tr>
      <w:tr w:rsidR="00C57375" w:rsidRPr="00804B2F" w14:paraId="12051546" w14:textId="77777777" w:rsidTr="00804B2F">
        <w:tc>
          <w:tcPr>
            <w:tcW w:w="562" w:type="dxa"/>
          </w:tcPr>
          <w:p w14:paraId="61775706" w14:textId="535D0CF6" w:rsidR="00C57375" w:rsidRPr="00804B6C" w:rsidRDefault="00C57375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2" w:type="dxa"/>
          </w:tcPr>
          <w:p w14:paraId="3A527CF6" w14:textId="40775103" w:rsidR="00C57375" w:rsidRPr="00804B2F" w:rsidRDefault="00804B6C" w:rsidP="00A000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 списання військового майна </w:t>
            </w:r>
          </w:p>
        </w:tc>
        <w:tc>
          <w:tcPr>
            <w:tcW w:w="850" w:type="dxa"/>
          </w:tcPr>
          <w:p w14:paraId="0990C5E8" w14:textId="77777777" w:rsidR="00C57375" w:rsidRPr="00804B2F" w:rsidRDefault="00C57375" w:rsidP="00A000AF">
            <w:pPr>
              <w:rPr>
                <w:sz w:val="28"/>
                <w:szCs w:val="28"/>
              </w:rPr>
            </w:pPr>
          </w:p>
        </w:tc>
      </w:tr>
      <w:tr w:rsidR="00545E23" w:rsidRPr="00804B2F" w14:paraId="4C06C97A" w14:textId="77777777" w:rsidTr="00804B2F">
        <w:tc>
          <w:tcPr>
            <w:tcW w:w="562" w:type="dxa"/>
          </w:tcPr>
          <w:p w14:paraId="0FA25560" w14:textId="55846C56" w:rsidR="00545E23" w:rsidRPr="00804B6C" w:rsidRDefault="00C57375" w:rsidP="00A00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2" w:type="dxa"/>
          </w:tcPr>
          <w:p w14:paraId="61B1F972" w14:textId="6903CFC4" w:rsidR="00545E23" w:rsidRPr="00804B2F" w:rsidRDefault="00C57375" w:rsidP="00A000AF">
            <w:pPr>
              <w:rPr>
                <w:sz w:val="28"/>
                <w:szCs w:val="28"/>
              </w:rPr>
            </w:pPr>
            <w:r w:rsidRPr="00804B2F">
              <w:rPr>
                <w:rFonts w:ascii="Times New Roman" w:hAnsi="Times New Roman"/>
                <w:sz w:val="28"/>
                <w:szCs w:val="28"/>
              </w:rPr>
              <w:t>Копія накладної № 277/т.ч. від 22.03.</w:t>
            </w:r>
            <w:r w:rsidR="00804B6C">
              <w:rPr>
                <w:rFonts w:ascii="Times New Roman" w:hAnsi="Times New Roman"/>
                <w:sz w:val="28"/>
                <w:szCs w:val="28"/>
              </w:rPr>
              <w:t>20</w:t>
            </w:r>
            <w:r w:rsidRPr="00804B2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14:paraId="03BB85C0" w14:textId="77777777" w:rsidR="00545E23" w:rsidRPr="00804B2F" w:rsidRDefault="00545E23" w:rsidP="00A000AF">
            <w:pPr>
              <w:rPr>
                <w:sz w:val="28"/>
                <w:szCs w:val="28"/>
              </w:rPr>
            </w:pPr>
          </w:p>
        </w:tc>
      </w:tr>
      <w:tr w:rsidR="00155F76" w:rsidRPr="00804B2F" w14:paraId="7F34545B" w14:textId="77777777" w:rsidTr="00804B2F">
        <w:tc>
          <w:tcPr>
            <w:tcW w:w="562" w:type="dxa"/>
          </w:tcPr>
          <w:p w14:paraId="3B6C2609" w14:textId="625F756E" w:rsidR="00155F76" w:rsidRPr="00804B6C" w:rsidRDefault="00C57375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22" w:type="dxa"/>
          </w:tcPr>
          <w:p w14:paraId="3EFC0382" w14:textId="75497588" w:rsidR="00155F76" w:rsidRPr="00804B2F" w:rsidRDefault="00C57375" w:rsidP="00A000AF">
            <w:pPr>
              <w:rPr>
                <w:sz w:val="28"/>
                <w:szCs w:val="28"/>
              </w:rPr>
            </w:pPr>
            <w:r w:rsidRPr="00804B2F">
              <w:rPr>
                <w:rFonts w:ascii="Times New Roman" w:hAnsi="Times New Roman"/>
                <w:sz w:val="28"/>
                <w:szCs w:val="28"/>
              </w:rPr>
              <w:t>Копія атестату № 1 від 17.03.</w:t>
            </w:r>
            <w:r w:rsidR="00804B6C">
              <w:rPr>
                <w:rFonts w:ascii="Times New Roman" w:hAnsi="Times New Roman"/>
                <w:sz w:val="28"/>
                <w:szCs w:val="28"/>
              </w:rPr>
              <w:t>20</w:t>
            </w:r>
            <w:r w:rsidRPr="00804B2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14:paraId="651F5CB4" w14:textId="77777777" w:rsidR="00155F76" w:rsidRPr="00804B2F" w:rsidRDefault="00155F76" w:rsidP="00A000AF">
            <w:pPr>
              <w:rPr>
                <w:sz w:val="28"/>
                <w:szCs w:val="28"/>
              </w:rPr>
            </w:pPr>
          </w:p>
        </w:tc>
      </w:tr>
      <w:tr w:rsidR="00DA2523" w:rsidRPr="00804B2F" w14:paraId="5979E8EC" w14:textId="77777777" w:rsidTr="00804B2F">
        <w:trPr>
          <w:trHeight w:val="306"/>
        </w:trPr>
        <w:tc>
          <w:tcPr>
            <w:tcW w:w="562" w:type="dxa"/>
          </w:tcPr>
          <w:p w14:paraId="159527A3" w14:textId="331F7E41" w:rsidR="00731681" w:rsidRPr="00804B6C" w:rsidRDefault="003A47D5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22" w:type="dxa"/>
          </w:tcPr>
          <w:p w14:paraId="161E665E" w14:textId="09BA7233" w:rsidR="00DA2523" w:rsidRPr="00804B2F" w:rsidRDefault="00DA2523" w:rsidP="00A000AF">
            <w:pPr>
              <w:rPr>
                <w:rFonts w:ascii="Times New Roman" w:hAnsi="Times New Roman"/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Виписка із Журналу бойових дій </w:t>
            </w:r>
            <w:r w:rsidR="00731681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14:paraId="2749E8EF" w14:textId="77777777" w:rsidR="00DA2523" w:rsidRPr="00804B2F" w:rsidRDefault="00DA2523" w:rsidP="00A000AF">
            <w:pPr>
              <w:rPr>
                <w:sz w:val="28"/>
                <w:szCs w:val="28"/>
              </w:rPr>
            </w:pPr>
          </w:p>
        </w:tc>
      </w:tr>
      <w:tr w:rsidR="00E66FFF" w:rsidRPr="00804B2F" w14:paraId="78B5CE51" w14:textId="77777777" w:rsidTr="00804B2F">
        <w:tc>
          <w:tcPr>
            <w:tcW w:w="562" w:type="dxa"/>
          </w:tcPr>
          <w:p w14:paraId="6572848B" w14:textId="3BFFC82C" w:rsidR="00E66FFF" w:rsidRPr="00804B6C" w:rsidRDefault="003A47D5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22" w:type="dxa"/>
          </w:tcPr>
          <w:p w14:paraId="7553C613" w14:textId="265B76F4" w:rsidR="00E66FFF" w:rsidRPr="00804B2F" w:rsidRDefault="00E66FFF" w:rsidP="008F40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Витяг із наказу командира військової частини А</w:t>
            </w:r>
            <w:r w:rsidR="00216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1111</w:t>
            </w:r>
            <w:r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від</w:t>
            </w: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F40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731681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="008F40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04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 № </w:t>
            </w:r>
            <w:r w:rsidR="00B46988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результати службового розслідування»</w:t>
            </w:r>
          </w:p>
        </w:tc>
        <w:tc>
          <w:tcPr>
            <w:tcW w:w="850" w:type="dxa"/>
          </w:tcPr>
          <w:p w14:paraId="29E2B13A" w14:textId="77777777" w:rsidR="00E66FFF" w:rsidRPr="00804B2F" w:rsidRDefault="00E66FFF" w:rsidP="00A000AF">
            <w:pPr>
              <w:rPr>
                <w:sz w:val="28"/>
                <w:szCs w:val="28"/>
              </w:rPr>
            </w:pPr>
          </w:p>
        </w:tc>
      </w:tr>
      <w:tr w:rsidR="00731681" w:rsidRPr="00804B2F" w14:paraId="74273A08" w14:textId="77777777" w:rsidTr="00804B2F">
        <w:tc>
          <w:tcPr>
            <w:tcW w:w="562" w:type="dxa"/>
          </w:tcPr>
          <w:p w14:paraId="5433F52F" w14:textId="76D04FC3" w:rsidR="00731681" w:rsidRPr="00804B6C" w:rsidRDefault="003A47D5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B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2" w:type="dxa"/>
          </w:tcPr>
          <w:p w14:paraId="6851DC05" w14:textId="76F1EA05" w:rsidR="00AE526E" w:rsidRPr="00804B2F" w:rsidRDefault="00731681" w:rsidP="003A47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</w:t>
            </w:r>
            <w:r w:rsidR="003A47D5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</w:t>
            </w:r>
            <w:r w:rsidR="00C57375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7375" w:rsidRPr="00804B2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14:paraId="2772A4C1" w14:textId="77777777" w:rsidR="00731681" w:rsidRPr="00804B2F" w:rsidRDefault="00731681" w:rsidP="00A000AF">
            <w:pPr>
              <w:rPr>
                <w:sz w:val="28"/>
                <w:szCs w:val="28"/>
              </w:rPr>
            </w:pPr>
          </w:p>
        </w:tc>
      </w:tr>
      <w:tr w:rsidR="0018496D" w:rsidRPr="00804B2F" w14:paraId="62C17805" w14:textId="77777777" w:rsidTr="00804B2F">
        <w:trPr>
          <w:trHeight w:val="348"/>
        </w:trPr>
        <w:tc>
          <w:tcPr>
            <w:tcW w:w="562" w:type="dxa"/>
          </w:tcPr>
          <w:p w14:paraId="27125F1F" w14:textId="4E1037D6" w:rsidR="0018496D" w:rsidRPr="00804B6C" w:rsidRDefault="00EC327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22" w:type="dxa"/>
          </w:tcPr>
          <w:p w14:paraId="6375FB54" w14:textId="150B89C8" w:rsidR="00804B2F" w:rsidRDefault="0089082F" w:rsidP="00A000AF">
            <w:pPr>
              <w:ind w:left="-31"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Копія листа від 20</w:t>
            </w:r>
            <w:r w:rsidR="00D672FA"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.12.2022 № 13-02-1</w:t>
            </w:r>
            <w:r w:rsidR="00216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  <w:r w:rsidR="00D672FA"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8496D"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216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8496D" w:rsidRPr="0080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від слідчого ІІ слідчого відділу т</w:t>
            </w:r>
            <w:r w:rsidR="0018496D" w:rsidRPr="00804B2F">
              <w:rPr>
                <w:rFonts w:ascii="Times New Roman" w:hAnsi="Times New Roman"/>
                <w:sz w:val="28"/>
                <w:szCs w:val="28"/>
              </w:rPr>
              <w:t xml:space="preserve">еруправління ДБР, розташованого у </w:t>
            </w:r>
          </w:p>
          <w:p w14:paraId="06D7DF56" w14:textId="0C84F349" w:rsidR="0018496D" w:rsidRPr="00804B2F" w:rsidRDefault="0018496D" w:rsidP="00A000AF">
            <w:pPr>
              <w:ind w:left="-31" w:right="8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hAnsi="Times New Roman"/>
                <w:sz w:val="28"/>
                <w:szCs w:val="28"/>
              </w:rPr>
              <w:t>м. Краматорську</w:t>
            </w:r>
          </w:p>
        </w:tc>
        <w:tc>
          <w:tcPr>
            <w:tcW w:w="850" w:type="dxa"/>
          </w:tcPr>
          <w:p w14:paraId="229FAD20" w14:textId="77777777" w:rsidR="0018496D" w:rsidRPr="00804B2F" w:rsidRDefault="0018496D" w:rsidP="00A000AF">
            <w:pPr>
              <w:rPr>
                <w:sz w:val="28"/>
                <w:szCs w:val="28"/>
              </w:rPr>
            </w:pPr>
          </w:p>
        </w:tc>
      </w:tr>
      <w:tr w:rsidR="00804B6C" w:rsidRPr="00804B2F" w14:paraId="686C2361" w14:textId="77777777" w:rsidTr="00804B2F">
        <w:trPr>
          <w:trHeight w:val="348"/>
        </w:trPr>
        <w:tc>
          <w:tcPr>
            <w:tcW w:w="562" w:type="dxa"/>
          </w:tcPr>
          <w:p w14:paraId="1339AEB4" w14:textId="05ACD0BD" w:rsidR="00804B6C" w:rsidRPr="00804B6C" w:rsidRDefault="00EC327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22" w:type="dxa"/>
          </w:tcPr>
          <w:p w14:paraId="26EFFE24" w14:textId="0F8D5FB1" w:rsidR="00804B6C" w:rsidRPr="00804B2F" w:rsidRDefault="00804B6C" w:rsidP="00A000AF">
            <w:pPr>
              <w:ind w:left="-31" w:right="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1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Аркуш погодження матеріалів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справи по списанню військового майна від військової частини А</w:t>
            </w:r>
            <w:r w:rsidR="00216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1111</w:t>
            </w:r>
          </w:p>
        </w:tc>
        <w:tc>
          <w:tcPr>
            <w:tcW w:w="850" w:type="dxa"/>
          </w:tcPr>
          <w:p w14:paraId="5FF5813E" w14:textId="77777777" w:rsidR="00804B6C" w:rsidRPr="00804B2F" w:rsidRDefault="00804B6C" w:rsidP="00A000AF">
            <w:pPr>
              <w:rPr>
                <w:sz w:val="28"/>
                <w:szCs w:val="28"/>
              </w:rPr>
            </w:pPr>
          </w:p>
        </w:tc>
      </w:tr>
      <w:tr w:rsidR="00D672FA" w:rsidRPr="00804B2F" w14:paraId="4F82196D" w14:textId="77777777" w:rsidTr="00804B2F">
        <w:trPr>
          <w:trHeight w:val="348"/>
        </w:trPr>
        <w:tc>
          <w:tcPr>
            <w:tcW w:w="562" w:type="dxa"/>
          </w:tcPr>
          <w:p w14:paraId="692BFB23" w14:textId="68A54788" w:rsidR="00D672FA" w:rsidRPr="0026173E" w:rsidRDefault="00EC327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73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22" w:type="dxa"/>
          </w:tcPr>
          <w:p w14:paraId="574E618E" w14:textId="3E6EC06B" w:rsidR="00D672FA" w:rsidRPr="0026173E" w:rsidRDefault="00170551" w:rsidP="0026173E">
            <w:pPr>
              <w:ind w:left="-31" w:right="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Аркуш</w:t>
            </w:r>
            <w:r w:rsidR="00D672FA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погодження матеріалів службового розслідування від начальника Східного територіального </w:t>
            </w:r>
            <w:r w:rsidR="00804B6C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управління ВСП </w:t>
            </w:r>
            <w:r w:rsidR="00804B2F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від </w:t>
            </w:r>
            <w:r w:rsidR="0026173E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804B2F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D672FA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26173E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D672FA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216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1111</w:t>
            </w:r>
            <w:r w:rsidR="0026173E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672FA" w:rsidRPr="00261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/ср</w:t>
            </w:r>
          </w:p>
        </w:tc>
        <w:tc>
          <w:tcPr>
            <w:tcW w:w="850" w:type="dxa"/>
          </w:tcPr>
          <w:p w14:paraId="75015761" w14:textId="77777777" w:rsidR="00D672FA" w:rsidRPr="00804B2F" w:rsidRDefault="00D672FA" w:rsidP="00A000AF">
            <w:pPr>
              <w:rPr>
                <w:sz w:val="28"/>
                <w:szCs w:val="28"/>
              </w:rPr>
            </w:pPr>
          </w:p>
        </w:tc>
      </w:tr>
      <w:tr w:rsidR="003A47D5" w:rsidRPr="00804B2F" w14:paraId="7E6BD932" w14:textId="77777777" w:rsidTr="00804B2F">
        <w:trPr>
          <w:trHeight w:val="348"/>
        </w:trPr>
        <w:tc>
          <w:tcPr>
            <w:tcW w:w="562" w:type="dxa"/>
          </w:tcPr>
          <w:p w14:paraId="7D7CF434" w14:textId="04C1F16F" w:rsidR="003A47D5" w:rsidRPr="00804B6C" w:rsidRDefault="00EC327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22" w:type="dxa"/>
          </w:tcPr>
          <w:p w14:paraId="3DB176D0" w14:textId="0A783FBD" w:rsidR="003A47D5" w:rsidRPr="00804B6C" w:rsidRDefault="003A47D5" w:rsidP="00A000AF">
            <w:pPr>
              <w:ind w:left="-31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військового майна, що підлягає списанню за інспекторським посвідченням</w:t>
            </w:r>
          </w:p>
        </w:tc>
        <w:tc>
          <w:tcPr>
            <w:tcW w:w="850" w:type="dxa"/>
          </w:tcPr>
          <w:p w14:paraId="5C27D038" w14:textId="77777777" w:rsidR="003A47D5" w:rsidRPr="00804B2F" w:rsidRDefault="003A47D5" w:rsidP="00A000AF">
            <w:pPr>
              <w:rPr>
                <w:sz w:val="28"/>
                <w:szCs w:val="28"/>
              </w:rPr>
            </w:pPr>
          </w:p>
        </w:tc>
      </w:tr>
      <w:tr w:rsidR="0018496D" w:rsidRPr="00804B2F" w14:paraId="28E57C04" w14:textId="77777777" w:rsidTr="00804B2F">
        <w:trPr>
          <w:trHeight w:val="348"/>
        </w:trPr>
        <w:tc>
          <w:tcPr>
            <w:tcW w:w="562" w:type="dxa"/>
          </w:tcPr>
          <w:p w14:paraId="7D4F8FB7" w14:textId="4515662E" w:rsidR="0018496D" w:rsidRPr="00804B6C" w:rsidRDefault="00EC327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22" w:type="dxa"/>
          </w:tcPr>
          <w:p w14:paraId="7049611B" w14:textId="0F11B2B9" w:rsidR="0018496D" w:rsidRPr="00804B2F" w:rsidRDefault="0018496D" w:rsidP="00A000AF">
            <w:pPr>
              <w:ind w:left="-31" w:right="8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Виписка із книги обліку втрат військового майна служби ПММ</w:t>
            </w:r>
          </w:p>
        </w:tc>
        <w:tc>
          <w:tcPr>
            <w:tcW w:w="850" w:type="dxa"/>
          </w:tcPr>
          <w:p w14:paraId="4A1F2BF0" w14:textId="77777777" w:rsidR="0018496D" w:rsidRPr="00804B2F" w:rsidRDefault="0018496D" w:rsidP="00A000AF">
            <w:pPr>
              <w:rPr>
                <w:sz w:val="28"/>
                <w:szCs w:val="28"/>
              </w:rPr>
            </w:pPr>
          </w:p>
        </w:tc>
      </w:tr>
      <w:tr w:rsidR="0018496D" w:rsidRPr="00804B2F" w14:paraId="2D86B477" w14:textId="77777777" w:rsidTr="00804B2F">
        <w:trPr>
          <w:trHeight w:val="348"/>
        </w:trPr>
        <w:tc>
          <w:tcPr>
            <w:tcW w:w="562" w:type="dxa"/>
          </w:tcPr>
          <w:p w14:paraId="109C21A6" w14:textId="06247E42" w:rsidR="0018496D" w:rsidRPr="00804B6C" w:rsidRDefault="00EC327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22" w:type="dxa"/>
          </w:tcPr>
          <w:p w14:paraId="50C3A396" w14:textId="64FB74CA" w:rsidR="0018496D" w:rsidRPr="00804B2F" w:rsidRDefault="0018496D" w:rsidP="00A000AF">
            <w:pPr>
              <w:ind w:left="-31" w:right="8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Виписка із книги обліку нестач служби ПММ</w:t>
            </w:r>
          </w:p>
        </w:tc>
        <w:tc>
          <w:tcPr>
            <w:tcW w:w="850" w:type="dxa"/>
          </w:tcPr>
          <w:p w14:paraId="7C6799DD" w14:textId="77777777" w:rsidR="0018496D" w:rsidRPr="00804B2F" w:rsidRDefault="0018496D" w:rsidP="00A000AF">
            <w:pPr>
              <w:rPr>
                <w:sz w:val="28"/>
                <w:szCs w:val="28"/>
              </w:rPr>
            </w:pPr>
          </w:p>
        </w:tc>
      </w:tr>
      <w:tr w:rsidR="0018496D" w:rsidRPr="00804B2F" w14:paraId="182A10DB" w14:textId="77777777" w:rsidTr="00804B2F">
        <w:trPr>
          <w:trHeight w:val="348"/>
        </w:trPr>
        <w:tc>
          <w:tcPr>
            <w:tcW w:w="562" w:type="dxa"/>
          </w:tcPr>
          <w:p w14:paraId="13911840" w14:textId="3892A843" w:rsidR="0018496D" w:rsidRPr="00FA1356" w:rsidRDefault="00EC3272" w:rsidP="00A0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22" w:type="dxa"/>
          </w:tcPr>
          <w:p w14:paraId="405C099F" w14:textId="1C9F35D4" w:rsidR="0018496D" w:rsidRPr="00804B2F" w:rsidRDefault="00FA1356" w:rsidP="00A000AF">
            <w:pPr>
              <w:ind w:left="-31" w:right="8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Аркуш</w:t>
            </w:r>
            <w:r w:rsidR="0018496D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погодження матеріал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ів службового розслідування </w:t>
            </w:r>
            <w:r w:rsidR="0018496D" w:rsidRPr="00804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військової частини А5</w:t>
            </w:r>
            <w:r w:rsidR="00216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 (РУ)</w:t>
            </w:r>
            <w:bookmarkStart w:id="0" w:name="_GoBack"/>
            <w:bookmarkEnd w:id="0"/>
          </w:p>
        </w:tc>
        <w:tc>
          <w:tcPr>
            <w:tcW w:w="850" w:type="dxa"/>
          </w:tcPr>
          <w:p w14:paraId="25E9DF59" w14:textId="77777777" w:rsidR="0018496D" w:rsidRPr="00804B2F" w:rsidRDefault="0018496D" w:rsidP="00A000AF">
            <w:pPr>
              <w:rPr>
                <w:sz w:val="28"/>
                <w:szCs w:val="28"/>
              </w:rPr>
            </w:pPr>
          </w:p>
        </w:tc>
      </w:tr>
    </w:tbl>
    <w:p w14:paraId="6F541219" w14:textId="00986586" w:rsidR="00CA2368" w:rsidRPr="00804B2F" w:rsidRDefault="00A000AF" w:rsidP="00731681">
      <w:pPr>
        <w:spacing w:after="0" w:line="240" w:lineRule="auto"/>
        <w:jc w:val="center"/>
        <w:rPr>
          <w:sz w:val="28"/>
          <w:szCs w:val="28"/>
        </w:rPr>
      </w:pPr>
      <w:r w:rsidRPr="0080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CA2368" w:rsidRPr="00804B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EB"/>
    <w:rsid w:val="00025E5D"/>
    <w:rsid w:val="000416EB"/>
    <w:rsid w:val="000A3BCC"/>
    <w:rsid w:val="000A44B0"/>
    <w:rsid w:val="00106E12"/>
    <w:rsid w:val="00143A41"/>
    <w:rsid w:val="00155F76"/>
    <w:rsid w:val="00170551"/>
    <w:rsid w:val="0018496D"/>
    <w:rsid w:val="001907EB"/>
    <w:rsid w:val="001B78C7"/>
    <w:rsid w:val="00211BE6"/>
    <w:rsid w:val="00216B10"/>
    <w:rsid w:val="0022392D"/>
    <w:rsid w:val="0026173E"/>
    <w:rsid w:val="00396398"/>
    <w:rsid w:val="003A47D5"/>
    <w:rsid w:val="003D456A"/>
    <w:rsid w:val="004200D0"/>
    <w:rsid w:val="00462011"/>
    <w:rsid w:val="004F7076"/>
    <w:rsid w:val="005207B8"/>
    <w:rsid w:val="00545E23"/>
    <w:rsid w:val="005E596D"/>
    <w:rsid w:val="00731681"/>
    <w:rsid w:val="007B3CCF"/>
    <w:rsid w:val="00804B2F"/>
    <w:rsid w:val="00804B6C"/>
    <w:rsid w:val="00843D22"/>
    <w:rsid w:val="0088750A"/>
    <w:rsid w:val="0089082F"/>
    <w:rsid w:val="008B08EE"/>
    <w:rsid w:val="008E0023"/>
    <w:rsid w:val="008F401E"/>
    <w:rsid w:val="00914D2A"/>
    <w:rsid w:val="00946D15"/>
    <w:rsid w:val="009C1CA5"/>
    <w:rsid w:val="009C6FEF"/>
    <w:rsid w:val="009F7B87"/>
    <w:rsid w:val="00A000AF"/>
    <w:rsid w:val="00AE526E"/>
    <w:rsid w:val="00B46988"/>
    <w:rsid w:val="00B5787F"/>
    <w:rsid w:val="00BE39FB"/>
    <w:rsid w:val="00C57375"/>
    <w:rsid w:val="00CA2368"/>
    <w:rsid w:val="00CD4819"/>
    <w:rsid w:val="00D672FA"/>
    <w:rsid w:val="00DA2523"/>
    <w:rsid w:val="00DB7500"/>
    <w:rsid w:val="00DE0E4D"/>
    <w:rsid w:val="00E66FFF"/>
    <w:rsid w:val="00E95762"/>
    <w:rsid w:val="00EC3272"/>
    <w:rsid w:val="00ED2447"/>
    <w:rsid w:val="00F335D3"/>
    <w:rsid w:val="00F663F8"/>
    <w:rsid w:val="00FA1356"/>
    <w:rsid w:val="00FD0AC6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F869"/>
  <w15:docId w15:val="{298BA51A-A0CF-4F89-A921-384E0926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0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Pavlo Kyriienko</cp:lastModifiedBy>
  <cp:revision>7</cp:revision>
  <cp:lastPrinted>2023-02-23T17:19:00Z</cp:lastPrinted>
  <dcterms:created xsi:type="dcterms:W3CDTF">2023-01-15T15:38:00Z</dcterms:created>
  <dcterms:modified xsi:type="dcterms:W3CDTF">2023-04-27T17:54:00Z</dcterms:modified>
</cp:coreProperties>
</file>